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642CD9" w14:textId="5BBAC91E" w:rsidR="00632443" w:rsidRDefault="00632443" w:rsidP="00632443">
      <w:pPr>
        <w:spacing w:line="240" w:lineRule="auto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  <w:u w:val="single"/>
        </w:rPr>
        <w:t xml:space="preserve">МАРАФОН 5.12.20  ДОБРОВОЛЬЦЫ БУДУЩЕГО- 2020. </w:t>
      </w:r>
    </w:p>
    <w:p w14:paraId="27C27ABD" w14:textId="1E22131F" w:rsidR="00632443" w:rsidRDefault="00632443" w:rsidP="00632443">
      <w:pPr>
        <w:spacing w:line="24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СОБИРАЕМ ОБРАЗ ДОБРОВОЛЬЦА БУДУЩЕГО </w:t>
      </w:r>
    </w:p>
    <w:p w14:paraId="1C444C8D" w14:textId="03399139" w:rsidR="00632443" w:rsidRDefault="00632443" w:rsidP="00632443">
      <w:pPr>
        <w:spacing w:line="240" w:lineRule="auto"/>
        <w:rPr>
          <w:rFonts w:ascii="Arial" w:hAnsi="Arial" w:cs="Arial"/>
          <w:b/>
          <w:sz w:val="28"/>
          <w:szCs w:val="28"/>
          <w:u w:val="single"/>
        </w:rPr>
      </w:pPr>
    </w:p>
    <w:p w14:paraId="5284DC92" w14:textId="77777777" w:rsidR="00632443" w:rsidRPr="002728A2" w:rsidRDefault="00632443" w:rsidP="00632443">
      <w:pPr>
        <w:spacing w:line="240" w:lineRule="auto"/>
        <w:rPr>
          <w:rFonts w:ascii="Arial" w:hAnsi="Arial" w:cs="Arial"/>
          <w:b/>
          <w:sz w:val="28"/>
          <w:szCs w:val="28"/>
          <w:u w:val="single"/>
        </w:rPr>
      </w:pPr>
    </w:p>
    <w:p w14:paraId="67196875" w14:textId="77777777" w:rsidR="00632443" w:rsidRPr="002728A2" w:rsidRDefault="00632443" w:rsidP="00632443">
      <w:pPr>
        <w:spacing w:line="240" w:lineRule="auto"/>
        <w:rPr>
          <w:rFonts w:ascii="Arial" w:hAnsi="Arial" w:cs="Arial"/>
          <w:b/>
          <w:sz w:val="28"/>
          <w:szCs w:val="28"/>
          <w:u w:val="single"/>
        </w:rPr>
      </w:pPr>
      <w:r w:rsidRPr="002728A2">
        <w:rPr>
          <w:rFonts w:ascii="Arial" w:hAnsi="Arial" w:cs="Arial"/>
          <w:b/>
          <w:sz w:val="28"/>
          <w:szCs w:val="28"/>
          <w:u w:val="single"/>
        </w:rPr>
        <w:t xml:space="preserve">Вопрос 1. Образ ДОБРОВОЛЬЦА БУДУЩЕГО  </w:t>
      </w:r>
    </w:p>
    <w:p w14:paraId="54C9325C" w14:textId="77777777" w:rsidR="00632443" w:rsidRPr="003D59C1" w:rsidRDefault="00632443" w:rsidP="00632443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</w:t>
      </w:r>
      <w:r w:rsidRPr="003D59C1">
        <w:rPr>
          <w:rFonts w:ascii="Arial" w:hAnsi="Arial" w:cs="Arial"/>
          <w:b/>
          <w:sz w:val="20"/>
          <w:szCs w:val="20"/>
        </w:rPr>
        <w:t xml:space="preserve">ВОЛГОГРАД – про ВОЛОНТЕРСТВО (ответы участников)  - ролик 10.34 </w:t>
      </w:r>
      <w:r>
        <w:rPr>
          <w:rFonts w:ascii="Arial" w:hAnsi="Arial" w:cs="Arial"/>
          <w:b/>
          <w:sz w:val="20"/>
          <w:szCs w:val="20"/>
        </w:rPr>
        <w:t>)</w:t>
      </w:r>
    </w:p>
    <w:p w14:paraId="459DD5CD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>Волонтерство -прививка от эгоизма</w:t>
      </w:r>
    </w:p>
    <w:p w14:paraId="53200645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Сделать и свою и чужую жизнь лучше </w:t>
      </w:r>
    </w:p>
    <w:p w14:paraId="0E9D5505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>Волонтерство -прививка от эгоизма</w:t>
      </w:r>
    </w:p>
    <w:p w14:paraId="44D34D06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Сделать и свою и чужую жизнь лучше </w:t>
      </w:r>
    </w:p>
    <w:p w14:paraId="793EBF76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Почему пошел – по велению сердца , радость приходит, все люди объединены желанием быть востребованными, самореабилитация, повышает самооценку.  Волонтерсво – это так же выбросить мусор в урну, а не на улицу. Главное, чтобы было желание. </w:t>
      </w:r>
    </w:p>
    <w:p w14:paraId="7743FB5D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Когда говоришь  - до свидание, то уже видишь в глазах – а когда придете?  Мне от этого эгоистично хорошо. </w:t>
      </w:r>
    </w:p>
    <w:p w14:paraId="060F1567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В моей жизни  должены быть несколько человек, которым я помогаю. </w:t>
      </w:r>
    </w:p>
    <w:p w14:paraId="0BB4B237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>Можно просто прийти и убраться. Мое сердце способно видеть нужды людей и я перестаю быть эгоистом . Волонтерство – не обязательно приятно.</w:t>
      </w:r>
    </w:p>
    <w:p w14:paraId="2E259863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>Из-за таких людей, которое что-то делают  - мы прийдем к лучшему</w:t>
      </w:r>
    </w:p>
    <w:p w14:paraId="7353CE7A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Меняемся мы – меняется пространство вокруг гас. </w:t>
      </w:r>
    </w:p>
    <w:p w14:paraId="71250738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Время можно превратить в деньги,  но волонтерство делает меня счастливым  -  и тогда я делаю счастливыми свою семью  своим настроением. </w:t>
      </w:r>
    </w:p>
    <w:p w14:paraId="3492D493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Человеку надо чувствовать нужность в социуме. </w:t>
      </w:r>
    </w:p>
    <w:p w14:paraId="7FF1CE29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Чем бы вы не занимались внутри волонтерство – это все равно не про заработок.  </w:t>
      </w:r>
    </w:p>
    <w:p w14:paraId="7A7EF506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Волонтерство дает больше гармонии, энергии, которую можно выплеснуть в учебу, семью… И эта внутренняя гармония остается с вами навсегда </w:t>
      </w:r>
    </w:p>
    <w:p w14:paraId="738AEA60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>После проделанной работы – я ведь тоже могу что-то сделать !</w:t>
      </w:r>
    </w:p>
    <w:p w14:paraId="334E672D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Волонтерство – это  вопрос приоритетов и понимания. Например, бег в дождь – с приобретаю опыт.. Так и с волонтерстом – я же никогда не пробовал это.  Пойду попробую. </w:t>
      </w:r>
    </w:p>
    <w:p w14:paraId="61D8FE64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Если к этому так относится  - мир станет лучше. </w:t>
      </w:r>
    </w:p>
    <w:p w14:paraId="5CA42263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Работа над собой </w:t>
      </w:r>
    </w:p>
    <w:p w14:paraId="1FC80490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Искренность </w:t>
      </w:r>
    </w:p>
    <w:p w14:paraId="5763BE8F" w14:textId="77777777" w:rsidR="00632443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Намерение </w:t>
      </w:r>
    </w:p>
    <w:p w14:paraId="28926145" w14:textId="77777777" w:rsidR="00632443" w:rsidRPr="002728A2" w:rsidRDefault="00632443" w:rsidP="00632443">
      <w:pPr>
        <w:pStyle w:val="a3"/>
        <w:numPr>
          <w:ilvl w:val="0"/>
          <w:numId w:val="1"/>
        </w:num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Всегда за новое !</w:t>
      </w:r>
    </w:p>
    <w:p w14:paraId="12AA6E6F" w14:textId="77777777" w:rsidR="00632443" w:rsidRDefault="00632443" w:rsidP="00632443">
      <w:pPr>
        <w:spacing w:line="240" w:lineRule="auto"/>
        <w:rPr>
          <w:rFonts w:ascii="Arial" w:hAnsi="Arial" w:cs="Arial"/>
          <w:b/>
          <w:sz w:val="20"/>
          <w:szCs w:val="20"/>
        </w:rPr>
      </w:pPr>
    </w:p>
    <w:p w14:paraId="2F5B4E0D" w14:textId="77777777" w:rsidR="00632443" w:rsidRDefault="00632443" w:rsidP="00632443">
      <w:pPr>
        <w:spacing w:line="240" w:lineRule="auto"/>
        <w:rPr>
          <w:rFonts w:ascii="Arial" w:hAnsi="Arial" w:cs="Arial"/>
          <w:b/>
          <w:sz w:val="20"/>
          <w:szCs w:val="20"/>
          <w:u w:val="single"/>
        </w:rPr>
      </w:pPr>
      <w:r w:rsidRPr="003D59C1">
        <w:rPr>
          <w:rFonts w:ascii="Arial" w:hAnsi="Arial" w:cs="Arial"/>
          <w:b/>
          <w:sz w:val="20"/>
          <w:szCs w:val="20"/>
          <w:u w:val="single"/>
        </w:rPr>
        <w:t xml:space="preserve">КРУГЛЫЙ СТОЛ . </w:t>
      </w:r>
      <w:r>
        <w:rPr>
          <w:rFonts w:ascii="Arial" w:hAnsi="Arial" w:cs="Arial"/>
          <w:b/>
          <w:sz w:val="20"/>
          <w:szCs w:val="20"/>
          <w:u w:val="single"/>
        </w:rPr>
        <w:t xml:space="preserve"> ЗУМ. ВЫБОРКА ИЗ ТРАНСЛЯЦИЙ,  </w:t>
      </w:r>
    </w:p>
    <w:p w14:paraId="5CCE0543" w14:textId="77777777" w:rsidR="00632443" w:rsidRPr="002728A2" w:rsidRDefault="00632443" w:rsidP="00632443">
      <w:pPr>
        <w:pStyle w:val="a3"/>
        <w:numPr>
          <w:ilvl w:val="0"/>
          <w:numId w:val="3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>Любовь к людям, уважение, понимание,что перед т</w:t>
      </w:r>
      <w:r>
        <w:rPr>
          <w:rFonts w:ascii="Arial" w:hAnsi="Arial" w:cs="Arial"/>
          <w:b/>
          <w:sz w:val="20"/>
          <w:szCs w:val="20"/>
        </w:rPr>
        <w:t>о</w:t>
      </w:r>
      <w:r w:rsidRPr="002728A2">
        <w:rPr>
          <w:rFonts w:ascii="Arial" w:hAnsi="Arial" w:cs="Arial"/>
          <w:b/>
          <w:sz w:val="20"/>
          <w:szCs w:val="20"/>
        </w:rPr>
        <w:t xml:space="preserve">бой личнсть , Д.б. компетентным, образованным, Участник процесса  (стимулирует)  </w:t>
      </w:r>
    </w:p>
    <w:p w14:paraId="66ACD28C" w14:textId="77777777" w:rsidR="00632443" w:rsidRPr="002728A2" w:rsidRDefault="00632443" w:rsidP="0063244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Живой человек, Человечность, Альтруизм, оптимизм, потребность в росте и развитии </w:t>
      </w:r>
    </w:p>
    <w:p w14:paraId="0F1644B1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Человек экосистемы,  все действия выверены гармонией с миром, планетой, </w:t>
      </w:r>
    </w:p>
    <w:p w14:paraId="6455E921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Это состояние души, все жители планеты – добровольцы – несущие добро  </w:t>
      </w:r>
    </w:p>
    <w:p w14:paraId="4EDD84FC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Стрессоустойчивый человек,  целеустремленность и мотивация помогают быть стрессоустойчивыми .  Должно быть созревания внутр  -потребность жизненная поделиться. </w:t>
      </w:r>
    </w:p>
    <w:p w14:paraId="234383E7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Прогрессивный человек.  Думать глобально, действовать локально и ответственно </w:t>
      </w:r>
    </w:p>
    <w:p w14:paraId="7027EBEA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>Человек, который на первом месте ставит общественные задачи.  Заботится о всем обществе.  Личные интересы – потом.</w:t>
      </w:r>
    </w:p>
    <w:p w14:paraId="46925649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Добровольчество - Образ жизни. </w:t>
      </w:r>
    </w:p>
    <w:p w14:paraId="7705061C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Душевность. </w:t>
      </w:r>
    </w:p>
    <w:p w14:paraId="16C846FA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Любовь, честность и личная ответственность – и это прежде всего относится к себе. Довести дело до конца. </w:t>
      </w:r>
    </w:p>
    <w:p w14:paraId="1C57A064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lastRenderedPageBreak/>
        <w:t>Нужен внутренний ресурс (выгорание  )</w:t>
      </w:r>
    </w:p>
    <w:p w14:paraId="68B0DF50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>Способность объединяться с другими. волонтерство- это жизнь.</w:t>
      </w:r>
    </w:p>
    <w:p w14:paraId="6473E8BC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Сейчас волонтерство – это ресурс государства. В будущем -   Доброволец – 1) бескорыстность, в любых условиях.   2) позитивность  3) безусловность – если я делаю  -это мой выбор 4) умение вписаться в любую команду </w:t>
      </w:r>
    </w:p>
    <w:p w14:paraId="4DB46AFC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>Внутренняя зрелость и умение постоянно расти над собой.  Работа на отдачу.</w:t>
      </w:r>
    </w:p>
    <w:p w14:paraId="1D791499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>Люди, которые понимают, что могут влиять на создание будущего</w:t>
      </w:r>
    </w:p>
    <w:p w14:paraId="4917FD42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Работа над собой </w:t>
      </w:r>
    </w:p>
    <w:p w14:paraId="385BB859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Искренность </w:t>
      </w:r>
    </w:p>
    <w:p w14:paraId="31BC1356" w14:textId="77777777" w:rsidR="00632443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Намерение </w:t>
      </w:r>
    </w:p>
    <w:p w14:paraId="173E9E64" w14:textId="77777777" w:rsidR="00632443" w:rsidRPr="002728A2" w:rsidRDefault="00632443" w:rsidP="0063244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Чужой беды не бывает, русские своих не дают. </w:t>
      </w:r>
    </w:p>
    <w:p w14:paraId="584F1521" w14:textId="77777777" w:rsidR="00632443" w:rsidRPr="003D59C1" w:rsidRDefault="00632443" w:rsidP="00632443">
      <w:pPr>
        <w:spacing w:line="240" w:lineRule="auto"/>
        <w:ind w:hanging="578"/>
        <w:rPr>
          <w:rFonts w:ascii="Arial" w:hAnsi="Arial" w:cs="Arial"/>
          <w:b/>
          <w:sz w:val="20"/>
          <w:szCs w:val="20"/>
        </w:rPr>
      </w:pPr>
      <w:commentRangeStart w:id="1"/>
    </w:p>
    <w:p w14:paraId="6CEA72AB" w14:textId="77777777" w:rsidR="00632443" w:rsidRPr="002728A2" w:rsidRDefault="00632443" w:rsidP="00632443">
      <w:pPr>
        <w:spacing w:line="240" w:lineRule="auto"/>
        <w:rPr>
          <w:rFonts w:ascii="Arial" w:hAnsi="Arial" w:cs="Arial"/>
          <w:b/>
          <w:sz w:val="32"/>
          <w:szCs w:val="32"/>
        </w:rPr>
      </w:pPr>
      <w:r w:rsidRPr="002728A2">
        <w:rPr>
          <w:rFonts w:ascii="Arial" w:hAnsi="Arial" w:cs="Arial"/>
          <w:b/>
          <w:sz w:val="32"/>
          <w:szCs w:val="32"/>
        </w:rPr>
        <w:t>2</w:t>
      </w:r>
      <w:r w:rsidRPr="002728A2">
        <w:rPr>
          <w:rFonts w:ascii="Arial" w:hAnsi="Arial" w:cs="Arial"/>
          <w:b/>
          <w:sz w:val="32"/>
          <w:szCs w:val="32"/>
          <w:u w:val="single"/>
        </w:rPr>
        <w:t xml:space="preserve">.  Каким я вижу добровольческое </w:t>
      </w:r>
      <w:commentRangeEnd w:id="1"/>
      <w:r w:rsidRPr="002728A2">
        <w:rPr>
          <w:rStyle w:val="a4"/>
          <w:rFonts w:ascii="Arial" w:hAnsi="Arial" w:cs="Arial"/>
          <w:sz w:val="32"/>
          <w:szCs w:val="32"/>
        </w:rPr>
        <w:commentReference w:id="1"/>
      </w:r>
      <w:r w:rsidRPr="002728A2">
        <w:rPr>
          <w:rFonts w:ascii="Arial" w:hAnsi="Arial" w:cs="Arial"/>
          <w:b/>
          <w:sz w:val="32"/>
          <w:szCs w:val="32"/>
          <w:u w:val="single"/>
        </w:rPr>
        <w:t xml:space="preserve">движение будущего?  </w:t>
      </w:r>
    </w:p>
    <w:p w14:paraId="793E0899" w14:textId="77777777" w:rsidR="00632443" w:rsidRPr="003D59C1" w:rsidRDefault="00632443" w:rsidP="00632443">
      <w:pPr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11.40 </w:t>
      </w:r>
      <w:r w:rsidRPr="003D59C1">
        <w:rPr>
          <w:rFonts w:ascii="Arial" w:hAnsi="Arial" w:cs="Arial"/>
          <w:b/>
          <w:sz w:val="20"/>
          <w:szCs w:val="20"/>
          <w:u w:val="single"/>
        </w:rPr>
        <w:t xml:space="preserve">КРУГЛЫЙ СТОЛ . </w:t>
      </w:r>
      <w:r>
        <w:rPr>
          <w:rFonts w:ascii="Arial" w:hAnsi="Arial" w:cs="Arial"/>
          <w:b/>
          <w:sz w:val="20"/>
          <w:szCs w:val="20"/>
          <w:u w:val="single"/>
        </w:rPr>
        <w:t xml:space="preserve"> ЗУМ. ВЫБОРКА ИЗ ТРАНСЛЯЦИЙ,</w:t>
      </w:r>
    </w:p>
    <w:p w14:paraId="5BDCC6CC" w14:textId="77777777" w:rsidR="00632443" w:rsidRPr="002728A2" w:rsidRDefault="00632443" w:rsidP="00632443">
      <w:pPr>
        <w:pStyle w:val="a3"/>
        <w:numPr>
          <w:ilvl w:val="0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Уход от иждивенческого подхода (вовлекать в разные проекты), взаимопомощь, организация сообществ,  взаимовыручка  </w:t>
      </w:r>
    </w:p>
    <w:p w14:paraId="3FC36BA2" w14:textId="77777777" w:rsidR="00632443" w:rsidRPr="002728A2" w:rsidRDefault="00632443" w:rsidP="00632443">
      <w:pPr>
        <w:pStyle w:val="a3"/>
        <w:numPr>
          <w:ilvl w:val="0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Добровольческое движение  -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728A2">
        <w:rPr>
          <w:rFonts w:ascii="Arial" w:hAnsi="Arial" w:cs="Arial"/>
          <w:b/>
          <w:sz w:val="20"/>
          <w:szCs w:val="20"/>
        </w:rPr>
        <w:t xml:space="preserve">это  миссия для развития совместных проектов. Сами зарабатывают и сами финансируют свои проекты. Свободны в плане предпринимательской деятельности.  Сейчас правила игры должны меняться . Государство должно чутко реагировать на добровольческое движение. </w:t>
      </w:r>
    </w:p>
    <w:p w14:paraId="4704F26E" w14:textId="77777777" w:rsidR="00632443" w:rsidRPr="002728A2" w:rsidRDefault="00632443" w:rsidP="00632443">
      <w:pPr>
        <w:pStyle w:val="a3"/>
        <w:numPr>
          <w:ilvl w:val="0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>Добровольчество  - не рабский труд. Должно приносить доход. Найти финансовый баланс чтобы добровльцы не выгорали.</w:t>
      </w:r>
    </w:p>
    <w:p w14:paraId="23D531DE" w14:textId="77777777" w:rsidR="00632443" w:rsidRPr="002728A2" w:rsidRDefault="00632443" w:rsidP="00632443">
      <w:pPr>
        <w:pStyle w:val="a3"/>
        <w:numPr>
          <w:ilvl w:val="0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>Каждый заботится об обществе и общество заботится о каждом. Основная формула.</w:t>
      </w:r>
    </w:p>
    <w:p w14:paraId="44E6C533" w14:textId="77777777" w:rsidR="00632443" w:rsidRPr="002728A2" w:rsidRDefault="00632443" w:rsidP="00632443">
      <w:pPr>
        <w:pStyle w:val="a3"/>
        <w:numPr>
          <w:ilvl w:val="0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>Добровольчество – должна быть корпоративная государственная система.  Надо придумать.</w:t>
      </w:r>
    </w:p>
    <w:p w14:paraId="64280E2A" w14:textId="77777777" w:rsidR="00632443" w:rsidRPr="002728A2" w:rsidRDefault="00632443" w:rsidP="00632443">
      <w:pPr>
        <w:pStyle w:val="a3"/>
        <w:numPr>
          <w:ilvl w:val="0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>Должно быть свободно от бюрократии и участие по доброй воли, а не по указанию</w:t>
      </w:r>
    </w:p>
    <w:p w14:paraId="6FB45CE3" w14:textId="77777777" w:rsidR="00632443" w:rsidRPr="002728A2" w:rsidRDefault="00632443" w:rsidP="00632443">
      <w:pPr>
        <w:pStyle w:val="a3"/>
        <w:numPr>
          <w:ilvl w:val="0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>Будущее – в объединении и консолидации</w:t>
      </w:r>
    </w:p>
    <w:p w14:paraId="755C656D" w14:textId="77777777" w:rsidR="00632443" w:rsidRPr="002728A2" w:rsidRDefault="00632443" w:rsidP="00632443">
      <w:pPr>
        <w:pStyle w:val="a3"/>
        <w:numPr>
          <w:ilvl w:val="0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Будет развиваться добровольчество в профессиональной деятельности </w:t>
      </w:r>
    </w:p>
    <w:p w14:paraId="74ABF544" w14:textId="77777777" w:rsidR="00632443" w:rsidRDefault="00632443" w:rsidP="00632443">
      <w:pPr>
        <w:pStyle w:val="a3"/>
        <w:numPr>
          <w:ilvl w:val="0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2728A2">
        <w:rPr>
          <w:rFonts w:ascii="Arial" w:hAnsi="Arial" w:cs="Arial"/>
          <w:b/>
          <w:sz w:val="20"/>
          <w:szCs w:val="20"/>
        </w:rPr>
        <w:t xml:space="preserve">Добровольцы- двигатели прогресса </w:t>
      </w:r>
    </w:p>
    <w:p w14:paraId="03ED167C" w14:textId="77777777" w:rsidR="00632443" w:rsidRDefault="00632443" w:rsidP="00632443">
      <w:pPr>
        <w:pStyle w:val="a3"/>
        <w:numPr>
          <w:ilvl w:val="0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Надо брать на себя ответственность и делать дело самим.</w:t>
      </w:r>
    </w:p>
    <w:p w14:paraId="3984525D" w14:textId="77777777" w:rsidR="00632443" w:rsidRDefault="00632443" w:rsidP="00632443">
      <w:pPr>
        <w:pStyle w:val="a3"/>
        <w:numPr>
          <w:ilvl w:val="0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Очень важно СООБЩЕСТВО и получать поддержку от других областей</w:t>
      </w:r>
    </w:p>
    <w:p w14:paraId="24587FEC" w14:textId="77777777" w:rsidR="00632443" w:rsidRPr="002728A2" w:rsidRDefault="00632443" w:rsidP="00632443">
      <w:pPr>
        <w:pStyle w:val="a3"/>
        <w:numPr>
          <w:ilvl w:val="0"/>
          <w:numId w:val="4"/>
        </w:num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Надсистемная коллаборация  - социальная медиация</w:t>
      </w:r>
    </w:p>
    <w:p w14:paraId="234D409B" w14:textId="77777777" w:rsidR="00B752C9" w:rsidRDefault="00B752C9"/>
    <w:sectPr w:rsidR="00B75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User" w:date="2020-12-05T13:03:00Z" w:initials="U">
    <w:p w14:paraId="723034CF" w14:textId="77777777" w:rsidR="00632443" w:rsidRDefault="00632443" w:rsidP="00632443">
      <w:pPr>
        <w:pStyle w:val="a5"/>
      </w:pPr>
      <w:r>
        <w:rPr>
          <w:rStyle w:val="a4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23034CF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60398" w16cex:dateUtc="2020-12-05T10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23034CF" w16cid:durableId="2376039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7E4B38"/>
    <w:multiLevelType w:val="hybridMultilevel"/>
    <w:tmpl w:val="DEE0D0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8D2529"/>
    <w:multiLevelType w:val="hybridMultilevel"/>
    <w:tmpl w:val="AAB6B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4B468E"/>
    <w:multiLevelType w:val="hybridMultilevel"/>
    <w:tmpl w:val="DE2029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423B34"/>
    <w:multiLevelType w:val="hybridMultilevel"/>
    <w:tmpl w:val="E0081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443"/>
    <w:rsid w:val="003F21F4"/>
    <w:rsid w:val="00632443"/>
    <w:rsid w:val="00B75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8510C"/>
  <w15:chartTrackingRefBased/>
  <w15:docId w15:val="{B6429851-138D-4DB7-B3E6-05F7D318B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443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2443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632443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32443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32443"/>
    <w:rPr>
      <w:rFonts w:ascii="Calibri" w:eastAsia="Calibri" w:hAnsi="Calibri" w:cs="Calibri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324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32443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microsoft.com/office/2016/09/relationships/commentsIds" Target="commentsIds.xml"/><Relationship Id="rId5" Type="http://schemas.openxmlformats.org/officeDocument/2006/relationships/comments" Target="comment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2020-12-07T11:41:00Z</dcterms:created>
  <dcterms:modified xsi:type="dcterms:W3CDTF">2020-12-07T11:41:00Z</dcterms:modified>
</cp:coreProperties>
</file>